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063369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63369" w:rsidRPr="0082638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63369" w:rsidRPr="00D2258A" w:rsidRDefault="00063369" w:rsidP="00063369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063369" w:rsidRPr="00D2258A" w:rsidRDefault="00D74AB3" w:rsidP="0006336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</w:t>
      </w:r>
      <w:r w:rsidR="006368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D71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"Занимательная грамматика"</w:t>
      </w:r>
      <w:r w:rsidR="000633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="00063369"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063369" w:rsidRPr="00F54D1E" w:rsidRDefault="009D71C8" w:rsidP="0006336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.,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4304"/>
        <w:gridCol w:w="849"/>
        <w:gridCol w:w="3614"/>
      </w:tblGrid>
      <w:tr w:rsidR="00063369" w:rsidRPr="009D6075" w:rsidTr="006368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9D6075">
              <w:rPr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063369" w:rsidRPr="009D6075" w:rsidTr="006368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63684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3684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3A232E">
              <w:rPr>
                <w:rFonts w:ascii="Times New Roman" w:hAnsi="Times New Roman" w:cs="Times New Roman"/>
                <w:sz w:val="24"/>
                <w:szCs w:val="24"/>
              </w:rPr>
              <w:t>Пересаженные» корни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3684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D74AB3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Придумать сказку </w:t>
            </w:r>
          </w:p>
        </w:tc>
      </w:tr>
      <w:tr w:rsidR="00063369" w:rsidRPr="009D6075" w:rsidTr="00636842">
        <w:trPr>
          <w:trHeight w:val="34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63684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36842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3A232E">
              <w:rPr>
                <w:rFonts w:ascii="Times New Roman" w:hAnsi="Times New Roman" w:cs="Times New Roman"/>
                <w:sz w:val="24"/>
                <w:szCs w:val="24"/>
              </w:rPr>
              <w:t>КВН по русскому языку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3684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3684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Книжка -малышка со стихами</w:t>
            </w:r>
          </w:p>
        </w:tc>
      </w:tr>
      <w:tr w:rsidR="00063369" w:rsidRPr="009D6075" w:rsidTr="00636842">
        <w:trPr>
          <w:trHeight w:val="583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63684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36842" w:rsidP="009A0A42">
            <w:pPr>
              <w:pStyle w:val="a3"/>
              <w:rPr>
                <w:sz w:val="24"/>
                <w:szCs w:val="24"/>
              </w:rPr>
            </w:pPr>
            <w:r w:rsidRPr="003A232E">
              <w:rPr>
                <w:rFonts w:ascii="Times New Roman" w:hAnsi="Times New Roman" w:cs="Times New Roman"/>
                <w:sz w:val="24"/>
                <w:szCs w:val="24"/>
              </w:rPr>
              <w:t>Итоговые занятия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36842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063369" w:rsidRPr="00D863F8" w:rsidRDefault="00063369" w:rsidP="00063369">
      <w:pPr>
        <w:pStyle w:val="a3"/>
        <w:rPr>
          <w:sz w:val="24"/>
          <w:szCs w:val="24"/>
        </w:rPr>
      </w:pPr>
    </w:p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Pr="00442AB2" w:rsidRDefault="00063369" w:rsidP="00063369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063369" w:rsidRPr="00442AB2" w:rsidRDefault="00063369" w:rsidP="0006336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63369" w:rsidRDefault="00063369" w:rsidP="0006336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63369" w:rsidSect="005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3369"/>
    <w:rsid w:val="00063369"/>
    <w:rsid w:val="003F4457"/>
    <w:rsid w:val="00406497"/>
    <w:rsid w:val="00540F66"/>
    <w:rsid w:val="00552F17"/>
    <w:rsid w:val="00636842"/>
    <w:rsid w:val="006376E3"/>
    <w:rsid w:val="006F4450"/>
    <w:rsid w:val="008D7D03"/>
    <w:rsid w:val="009747C4"/>
    <w:rsid w:val="009D71C8"/>
    <w:rsid w:val="00C62D03"/>
    <w:rsid w:val="00D74AB3"/>
    <w:rsid w:val="00E7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369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2020-04-09T19:02:00Z</dcterms:created>
  <dcterms:modified xsi:type="dcterms:W3CDTF">2020-05-06T20:15:00Z</dcterms:modified>
</cp:coreProperties>
</file>